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836918" w:rsidRPr="00434642" w:rsidTr="00236F80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918" w:rsidRPr="00434642" w:rsidRDefault="00836918" w:rsidP="008369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18" w:rsidRPr="00434642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18" w:rsidRPr="00434642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18" w:rsidRPr="00AC77A8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18" w:rsidRPr="00AC77A8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18" w:rsidRPr="00A60D2F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FY19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:rsidR="00836918" w:rsidRPr="00F019C6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Jul-Dec FY20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C1363C" w:rsidRDefault="009A0091" w:rsidP="009A009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1363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3,931.0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4,447.0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4,936.7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5,228.0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4,900.7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9A0091" w:rsidRDefault="009A0091" w:rsidP="009A009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9A009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3,231.9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3,017.6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4,467.1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4,473.4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9A0091" w:rsidRDefault="009A0091" w:rsidP="009A009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9A009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2,465.2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3,377.1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4,071.6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9A0091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9A0091">
              <w:rPr>
                <w:rFonts w:ascii="Times New Roman" w:eastAsia="Times New Roman" w:hAnsi="Times New Roman"/>
                <w:bCs/>
                <w:sz w:val="15"/>
                <w:szCs w:val="15"/>
              </w:rPr>
              <w:t>2,250.8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DD4075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DD4075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0028E1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0028E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3,112.0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3,829.5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2,093.4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283.3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321.8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401.4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772B38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401.8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214.4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913.4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760.9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427.3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9A0091" w:rsidRDefault="009A0091" w:rsidP="009A009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9A009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766.7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(i)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693.2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341.0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706.8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146.7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86.3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59.9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Default="009A0091" w:rsidP="009A0091">
            <w:pPr>
              <w:jc w:val="right"/>
              <w:rPr>
                <w:color w:val="000000"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9A0091" w:rsidRDefault="009A0091" w:rsidP="009A0091">
            <w:pPr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 Total Expenditure  (1+2)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5,387.8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5,796.3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6,800.5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7,488.4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8,345.6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9A0091" w:rsidRDefault="009A0091" w:rsidP="009A009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9A009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4,226.6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(1) Expenditure Booked 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5,565.4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6,008.4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6,878.5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7,475.9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8,323.2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4,194.6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a. Current (i+ii)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4,424.7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4,694.3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5,197.9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5,854.3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7,104.0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3,721.4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3,037.6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3,144.3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3,472.2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3,789.8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4,776.2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2,593.0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DD4075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DD4075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1,263.4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2,091.1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1,281.2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DD4075" w:rsidRDefault="009A0091" w:rsidP="009A0091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Defence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DD4075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1,030.4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1,146.8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529.5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DD4075" w:rsidRDefault="009A0091" w:rsidP="009A0091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DD4075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196.5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1,387.2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1,550.0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1,725.7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2,064.5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2,327.9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1,128.4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1,314.1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1,680.7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1,219.2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473.3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641.8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721.7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725.6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576.1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502.1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237.5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498.8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592.4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852.2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506.2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219.4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(177.6)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(212.1)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78.0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22.4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32.0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1,456.7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1,349.3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1,863.8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2,260.4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(3,444.9)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9A0091" w:rsidRDefault="009A0091" w:rsidP="009A009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9A009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(994.7)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1,456.7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1,349.3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1,863.8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2,260.4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3,444.9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994.7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416.7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513.6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1,275.7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978.9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1,322.4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1,475.2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3,028.2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481.1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892.1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787.0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1,045.8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1,120.5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2,263.2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41.7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191.8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276.6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352.7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765.0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439.4</w:t>
            </w:r>
          </w:p>
        </w:tc>
      </w:tr>
      <w:tr w:rsidR="009A0091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091" w:rsidRPr="00434642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6032BD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445E39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091" w:rsidRPr="00F019C6" w:rsidRDefault="009A0091" w:rsidP="009A00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A0091" w:rsidRPr="00772B38" w:rsidRDefault="009A0091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236F80" w:rsidRPr="00434642" w:rsidTr="00236F80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236F80" w:rsidRPr="00434642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236F80" w:rsidRPr="00434642" w:rsidRDefault="00236F80" w:rsidP="00236F80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E15F15" w:rsidRPr="00434642" w:rsidTr="004A21EC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E15F15" w:rsidRPr="00434642" w:rsidRDefault="00E15F15" w:rsidP="00E15F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5F15" w:rsidRPr="00434642" w:rsidRDefault="00E15F15" w:rsidP="00E15F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15F15" w:rsidRPr="00434642" w:rsidRDefault="00E15F15" w:rsidP="00E15F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15F15" w:rsidRPr="00434642" w:rsidRDefault="00E15F15" w:rsidP="00E15F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15F15" w:rsidRPr="00434642" w:rsidRDefault="00E15F15" w:rsidP="00E15F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15F15" w:rsidRPr="00A60D2F" w:rsidRDefault="00E15F15" w:rsidP="00E15F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FY19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:rsidR="00E15F15" w:rsidRPr="00F019C6" w:rsidRDefault="00E15F15" w:rsidP="00E15F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Jul-Dec FY20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2B5EBF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Default="002B5EBF" w:rsidP="002B5EB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3,377.1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4,071.6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2,250.8</w:t>
            </w: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a) 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3,829.5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2,093.4</w:t>
            </w: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1,029.2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1,191.6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1,445.6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784.4</w:t>
            </w: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1,558.9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1,920.4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2,305.5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2,383.9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1,309.1</w:t>
            </w: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306.1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406.2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608.3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685.4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328.1</w:t>
            </w: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1,088.8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1,323.7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1,491.3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1,464.9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858.7</w:t>
            </w: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164.0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190.6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198.6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233.6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122.3</w:t>
            </w: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b) Other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265.1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242.2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157.4</w:t>
            </w: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9.8</w:t>
            </w: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Gas Infrastructure  Development Cess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21.5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5.0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4.6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131.4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149.3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206.3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137.9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703.0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363.9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718.8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22.9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12.0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35.7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27.4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60.2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26.2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Post office Dept/PTA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18.2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112.1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399.0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227.9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233.2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426.5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Defence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107.0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6.5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11.4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7.2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87.9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43.8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3.3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1.7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62.4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40.7</w:t>
            </w:r>
          </w:p>
        </w:tc>
      </w:tr>
      <w:tr w:rsidR="00772B38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4,080.1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4,696.2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4,435.6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2,969.6</w:t>
            </w: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2,397.8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1,325.8</w:t>
            </w:r>
          </w:p>
        </w:tc>
      </w:tr>
      <w:tr w:rsidR="00772B38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B38" w:rsidRPr="00236F80" w:rsidRDefault="00772B38" w:rsidP="00772B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2,123.9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2,218.0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2,478.7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236F80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2,037.8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B38" w:rsidRPr="00772B38" w:rsidRDefault="00772B38" w:rsidP="00772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1,643.8</w:t>
            </w:r>
          </w:p>
        </w:tc>
      </w:tr>
      <w:tr w:rsidR="002B5EBF" w:rsidRPr="00434642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2B5EBF" w:rsidRPr="00434642" w:rsidTr="004A21EC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2B5EBF" w:rsidRPr="00434642" w:rsidTr="002B5EBF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A60D2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FY19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:rsidR="002B5EBF" w:rsidRPr="00F019C6" w:rsidRDefault="002B5EBF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Jul-</w:t>
            </w:r>
            <w:r w:rsidR="0049361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Dec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FY20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3,921.1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5,435.9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5,599.2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2,930.2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3,178.4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4,803.9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2,635.0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2,137.2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3,273.1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1,962.7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1,263.4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1,281.2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1,208.1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1,150.8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1,820.8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1,120.7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95.7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112.6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177.3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160.5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222.5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333.7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392.9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218.9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396.1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281.6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42.0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361.9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442.0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239.6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255.2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181.1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529.5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72.1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76.9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27.6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0.2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0.5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5.1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4.3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97.1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31.8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295.2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717.7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1,584.1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284.2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602.1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276.1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38.6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8.1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24.9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11.0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2.7</w:t>
            </w:r>
          </w:p>
        </w:tc>
      </w:tr>
      <w:tr w:rsidR="00493619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8.3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(2,225.6)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(3,561.4)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(1,286.4)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1,543.4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1,556.7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2,242.8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3,634.9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1,343.1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513.6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1,186.3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829.6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992.3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1,128.6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2,455.6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386.6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327.1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762.6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443.0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493619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19" w:rsidRPr="00434642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557BFA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3,112.0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8F4E7E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F019C6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619" w:rsidRPr="00493619" w:rsidRDefault="00493619" w:rsidP="004936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93619">
              <w:rPr>
                <w:rFonts w:ascii="Times New Roman" w:eastAsia="Times New Roman" w:hAnsi="Times New Roman"/>
                <w:bCs/>
                <w:sz w:val="15"/>
                <w:szCs w:val="15"/>
              </w:rPr>
              <w:t>2,093.4</w:t>
            </w:r>
          </w:p>
        </w:tc>
      </w:tr>
      <w:tr w:rsidR="002B5EBF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8A51F1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2B5EBF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lastRenderedPageBreak/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2014-15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1,033.7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1,087.8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162.2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306.2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1,556.3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2,590.0</w:t>
            </w: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1,217.5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1,302.4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188.1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404.6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1,895.0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3,112.5</w:t>
            </w: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462B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2,023.6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8E462B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462B" w:rsidRPr="00434642" w:rsidTr="00AF1A9F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1,491.3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205.9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608.3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2,305.5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3,842.1</w:t>
            </w:r>
          </w:p>
        </w:tc>
      </w:tr>
      <w:tr w:rsidR="008E462B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10717" w:rsidRPr="00434642" w:rsidTr="00910717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434642" w:rsidRDefault="00910717" w:rsidP="00910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2018-19 </w:t>
            </w:r>
            <w:r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434642" w:rsidRDefault="00910717" w:rsidP="00910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1,434.7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1,458.5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240.8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684.5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10717">
              <w:rPr>
                <w:rFonts w:ascii="Times New Roman" w:hAnsi="Times New Roman"/>
                <w:b/>
                <w:sz w:val="16"/>
                <w:szCs w:val="16"/>
              </w:rPr>
              <w:t>2,383.8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10717">
              <w:rPr>
                <w:rFonts w:ascii="Times New Roman" w:hAnsi="Times New Roman"/>
                <w:b/>
                <w:sz w:val="16"/>
                <w:szCs w:val="16"/>
              </w:rPr>
              <w:t>3,818.5</w:t>
            </w:r>
          </w:p>
        </w:tc>
      </w:tr>
      <w:tr w:rsidR="00647EBA" w:rsidRPr="00434642" w:rsidTr="00B12729">
        <w:trPr>
          <w:trHeight w:val="34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EBA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4D3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2018 </w:t>
            </w:r>
            <w:r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55C5D" w:rsidRDefault="00D554D3" w:rsidP="00D554D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79.4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55C5D" w:rsidRDefault="00D554D3" w:rsidP="00D554D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55C5D" w:rsidRDefault="00D554D3" w:rsidP="00D554D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55C5D" w:rsidRDefault="00D554D3" w:rsidP="00D554D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55C5D" w:rsidRDefault="00D554D3" w:rsidP="00D554D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189.5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55C5D" w:rsidRDefault="00D554D3" w:rsidP="00D554D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268.9</w:t>
            </w:r>
          </w:p>
        </w:tc>
      </w:tr>
      <w:tr w:rsidR="00D554D3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34642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55C5D" w:rsidRDefault="00D554D3" w:rsidP="00D554D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98.9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55C5D" w:rsidRDefault="00D554D3" w:rsidP="00D554D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107.1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55C5D" w:rsidRDefault="00D554D3" w:rsidP="00D554D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55C5D" w:rsidRDefault="00D554D3" w:rsidP="00D554D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55C5D" w:rsidRDefault="00D554D3" w:rsidP="00D554D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182.9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55C5D" w:rsidRDefault="00D554D3" w:rsidP="00D554D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281.8</w:t>
            </w:r>
          </w:p>
        </w:tc>
      </w:tr>
      <w:tr w:rsidR="00D554D3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34642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55C5D" w:rsidRDefault="00D554D3" w:rsidP="00D554D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191.6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55C5D" w:rsidRDefault="00D554D3" w:rsidP="00D554D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129.3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55C5D" w:rsidRDefault="00D554D3" w:rsidP="00D554D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25.5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55C5D" w:rsidRDefault="00D554D3" w:rsidP="00D554D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65.5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55C5D" w:rsidRDefault="00D554D3" w:rsidP="00D554D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220.3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55C5D" w:rsidRDefault="00D554D3" w:rsidP="00D554D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411.9</w:t>
            </w:r>
          </w:p>
        </w:tc>
      </w:tr>
      <w:tr w:rsidR="00D554D3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34642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4D3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2019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34642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272.4</w:t>
            </w:r>
          </w:p>
        </w:tc>
      </w:tr>
      <w:tr w:rsidR="00D554D3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34642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79.8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264.3</w:t>
            </w:r>
          </w:p>
        </w:tc>
      </w:tr>
      <w:tr w:rsidR="00D554D3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34642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370.9</w:t>
            </w:r>
          </w:p>
        </w:tc>
      </w:tr>
      <w:tr w:rsidR="00D554D3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34642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4D3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34642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78.5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277.6</w:t>
            </w:r>
          </w:p>
        </w:tc>
      </w:tr>
      <w:tr w:rsidR="00D554D3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218.1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330.1</w:t>
            </w:r>
          </w:p>
        </w:tc>
      </w:tr>
      <w:tr w:rsidR="00D554D3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0E4A44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508.4</w:t>
            </w:r>
          </w:p>
        </w:tc>
      </w:tr>
      <w:tr w:rsidR="00D554D3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4D3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34642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A21EC" w:rsidRDefault="00D554D3" w:rsidP="00D554D3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95.9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A21EC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A21EC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A21EC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A21EC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A21EC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277.3</w:t>
            </w:r>
          </w:p>
        </w:tc>
      </w:tr>
      <w:tr w:rsidR="00D554D3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A21EC" w:rsidRDefault="00D554D3" w:rsidP="00D554D3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A21EC" w:rsidRDefault="00D554D3" w:rsidP="00D554D3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141.2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A21EC" w:rsidRDefault="00D554D3" w:rsidP="00D554D3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A21EC" w:rsidRDefault="00D554D3" w:rsidP="00D554D3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A21EC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A21EC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298.7</w:t>
            </w:r>
          </w:p>
        </w:tc>
      </w:tr>
      <w:tr w:rsidR="00D554D3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A21EC" w:rsidRDefault="00D554D3" w:rsidP="00D554D3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A21EC" w:rsidRDefault="00D554D3" w:rsidP="00D554D3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A21EC" w:rsidRDefault="00D554D3" w:rsidP="00D554D3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A21EC" w:rsidRDefault="00D554D3" w:rsidP="00D554D3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A21EC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4A21EC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383.1</w:t>
            </w:r>
          </w:p>
        </w:tc>
      </w:tr>
      <w:tr w:rsidR="00D554D3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14227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4D3" w:rsidRPr="00434642" w:rsidTr="00D554D3">
        <w:trPr>
          <w:trHeight w:val="30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D554D3" w:rsidRDefault="00D554D3" w:rsidP="00D554D3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D554D3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D554D3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D554D3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D554D3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D554D3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323.0</w:t>
            </w:r>
          </w:p>
        </w:tc>
      </w:tr>
      <w:tr w:rsidR="00D554D3" w:rsidRPr="00434642" w:rsidTr="00D554D3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D554D3" w:rsidRDefault="00D554D3" w:rsidP="00D554D3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D554D3" w:rsidRDefault="00D554D3" w:rsidP="00D554D3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D554D3" w:rsidRDefault="00D554D3" w:rsidP="00D554D3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D554D3" w:rsidRDefault="00D554D3" w:rsidP="00D554D3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D554D3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D554D3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335.3</w:t>
            </w:r>
          </w:p>
        </w:tc>
      </w:tr>
      <w:tr w:rsidR="00D554D3" w:rsidRPr="00434642" w:rsidTr="00D554D3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9D1660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D554D3" w:rsidRDefault="00D554D3" w:rsidP="00D554D3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D554D3" w:rsidRDefault="00D554D3" w:rsidP="00D554D3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D554D3" w:rsidRDefault="00D554D3" w:rsidP="00D554D3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D554D3" w:rsidRDefault="00D554D3" w:rsidP="00D554D3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D554D3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249.3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4D3" w:rsidRPr="00D554D3" w:rsidRDefault="00D554D3" w:rsidP="00D554D3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476.7</w:t>
            </w:r>
          </w:p>
        </w:tc>
      </w:tr>
      <w:tr w:rsidR="00D554D3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54D3" w:rsidRPr="00434642" w:rsidRDefault="00D554D3" w:rsidP="00D55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4D3" w:rsidRPr="00434642" w:rsidRDefault="00D554D3" w:rsidP="00D55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4D3" w:rsidRPr="00557BFA" w:rsidRDefault="00D554D3" w:rsidP="00D554D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4D3" w:rsidRPr="00557BFA" w:rsidRDefault="00D554D3" w:rsidP="00D554D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4D3" w:rsidRPr="00557BFA" w:rsidRDefault="00D554D3" w:rsidP="00D554D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4D3" w:rsidRPr="00557BFA" w:rsidRDefault="00D554D3" w:rsidP="00D554D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4D3" w:rsidRPr="00434642" w:rsidRDefault="00D554D3" w:rsidP="00D55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4D3" w:rsidRPr="00434642" w:rsidRDefault="00D554D3" w:rsidP="00D55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54D3" w:rsidRPr="00434642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54D3" w:rsidRPr="00434642" w:rsidRDefault="00D554D3" w:rsidP="00D554D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</w:tc>
      </w:tr>
    </w:tbl>
    <w:p w:rsidR="00FA482D" w:rsidRPr="00434642" w:rsidRDefault="00FA482D" w:rsidP="00D642D9"/>
    <w:sectPr w:rsidR="00FA482D" w:rsidRPr="00434642" w:rsidSect="00DC3207">
      <w:headerReference w:type="default" r:id="rId8"/>
      <w:footerReference w:type="even" r:id="rId9"/>
      <w:footerReference w:type="default" r:id="rId10"/>
      <w:pgSz w:w="12240" w:h="15840"/>
      <w:pgMar w:top="1350" w:right="1440" w:bottom="1260" w:left="1440" w:header="288" w:footer="432" w:gutter="0"/>
      <w:pgNumType w:start="1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091" w:rsidRDefault="009A0091">
      <w:r>
        <w:separator/>
      </w:r>
    </w:p>
  </w:endnote>
  <w:endnote w:type="continuationSeparator" w:id="0">
    <w:p w:rsidR="009A0091" w:rsidRDefault="009A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091" w:rsidRDefault="009A0091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0091" w:rsidRDefault="009A0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091" w:rsidRDefault="009A0091">
    <w:pPr>
      <w:pStyle w:val="Footer"/>
      <w:jc w:val="center"/>
      <w:rPr>
        <w:rFonts w:ascii="Times New Roman" w:hAnsi="Times New Roman"/>
        <w:sz w:val="20"/>
        <w:szCs w:val="20"/>
      </w:rPr>
    </w:pPr>
  </w:p>
  <w:p w:rsidR="009A0091" w:rsidRPr="00724C80" w:rsidRDefault="009A0091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D554D3">
      <w:rPr>
        <w:rFonts w:ascii="Times New Roman" w:hAnsi="Times New Roman"/>
        <w:noProof/>
        <w:sz w:val="20"/>
        <w:szCs w:val="20"/>
      </w:rPr>
      <w:t>159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9A0091" w:rsidRDefault="009A0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091" w:rsidRDefault="009A0091">
      <w:r>
        <w:separator/>
      </w:r>
    </w:p>
  </w:footnote>
  <w:footnote w:type="continuationSeparator" w:id="0">
    <w:p w:rsidR="009A0091" w:rsidRDefault="009A0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091" w:rsidRDefault="009A0091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C32"/>
    <w:rsid w:val="000019F1"/>
    <w:rsid w:val="0000256F"/>
    <w:rsid w:val="000028E1"/>
    <w:rsid w:val="0002104C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404E"/>
    <w:rsid w:val="000A5659"/>
    <w:rsid w:val="000A5D6C"/>
    <w:rsid w:val="000A7AE1"/>
    <w:rsid w:val="000B19AB"/>
    <w:rsid w:val="000C1965"/>
    <w:rsid w:val="000C765A"/>
    <w:rsid w:val="000D3710"/>
    <w:rsid w:val="000D37FB"/>
    <w:rsid w:val="000D58E0"/>
    <w:rsid w:val="000D5CA2"/>
    <w:rsid w:val="000E2302"/>
    <w:rsid w:val="000E4A44"/>
    <w:rsid w:val="000E5496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46B4"/>
    <w:rsid w:val="001A72E5"/>
    <w:rsid w:val="001A7DF9"/>
    <w:rsid w:val="001B3633"/>
    <w:rsid w:val="001B37B2"/>
    <w:rsid w:val="001B6B3A"/>
    <w:rsid w:val="001B7256"/>
    <w:rsid w:val="001C0A75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36F80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5EBF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6EE2"/>
    <w:rsid w:val="00352F0A"/>
    <w:rsid w:val="00355E05"/>
    <w:rsid w:val="00360A81"/>
    <w:rsid w:val="00363D5D"/>
    <w:rsid w:val="003706B5"/>
    <w:rsid w:val="00373A74"/>
    <w:rsid w:val="00380F13"/>
    <w:rsid w:val="00381FCD"/>
    <w:rsid w:val="003826DA"/>
    <w:rsid w:val="003857EE"/>
    <w:rsid w:val="00386E9C"/>
    <w:rsid w:val="003946DD"/>
    <w:rsid w:val="00397EFB"/>
    <w:rsid w:val="003A1CD0"/>
    <w:rsid w:val="003A2A13"/>
    <w:rsid w:val="003A3CDF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41A9E"/>
    <w:rsid w:val="0044470B"/>
    <w:rsid w:val="004449C7"/>
    <w:rsid w:val="00445E39"/>
    <w:rsid w:val="00450B96"/>
    <w:rsid w:val="00453411"/>
    <w:rsid w:val="00460777"/>
    <w:rsid w:val="00467749"/>
    <w:rsid w:val="00472E58"/>
    <w:rsid w:val="00475D83"/>
    <w:rsid w:val="00475F97"/>
    <w:rsid w:val="00477D26"/>
    <w:rsid w:val="00480C1A"/>
    <w:rsid w:val="00481E77"/>
    <w:rsid w:val="00484566"/>
    <w:rsid w:val="00485076"/>
    <w:rsid w:val="00492933"/>
    <w:rsid w:val="00493619"/>
    <w:rsid w:val="004958AB"/>
    <w:rsid w:val="004A15DB"/>
    <w:rsid w:val="004A21EC"/>
    <w:rsid w:val="004B6F03"/>
    <w:rsid w:val="004C499E"/>
    <w:rsid w:val="004C614C"/>
    <w:rsid w:val="004C6C2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311F"/>
    <w:rsid w:val="00576238"/>
    <w:rsid w:val="005831A0"/>
    <w:rsid w:val="00586E3C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558F"/>
    <w:rsid w:val="005F6CA8"/>
    <w:rsid w:val="005F734A"/>
    <w:rsid w:val="006032BD"/>
    <w:rsid w:val="00604DDB"/>
    <w:rsid w:val="00612B00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70864"/>
    <w:rsid w:val="00772B38"/>
    <w:rsid w:val="00772BD6"/>
    <w:rsid w:val="00777AE3"/>
    <w:rsid w:val="007803F7"/>
    <w:rsid w:val="0078199C"/>
    <w:rsid w:val="00792025"/>
    <w:rsid w:val="007957CC"/>
    <w:rsid w:val="00797215"/>
    <w:rsid w:val="007A1820"/>
    <w:rsid w:val="007A7755"/>
    <w:rsid w:val="007B1AD1"/>
    <w:rsid w:val="007B1C19"/>
    <w:rsid w:val="007B3199"/>
    <w:rsid w:val="007C0D79"/>
    <w:rsid w:val="007C6345"/>
    <w:rsid w:val="007D0215"/>
    <w:rsid w:val="007D3582"/>
    <w:rsid w:val="007D7CBC"/>
    <w:rsid w:val="007E5080"/>
    <w:rsid w:val="007E7571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6918"/>
    <w:rsid w:val="0083756A"/>
    <w:rsid w:val="00852B1C"/>
    <w:rsid w:val="00854FB7"/>
    <w:rsid w:val="008737A4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51F1"/>
    <w:rsid w:val="008A7359"/>
    <w:rsid w:val="008B539B"/>
    <w:rsid w:val="008C3C58"/>
    <w:rsid w:val="008C539F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4C7F"/>
    <w:rsid w:val="00920B1A"/>
    <w:rsid w:val="00923FDB"/>
    <w:rsid w:val="00924AAE"/>
    <w:rsid w:val="00935CCB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31FA"/>
    <w:rsid w:val="0096452C"/>
    <w:rsid w:val="00965EC0"/>
    <w:rsid w:val="00970150"/>
    <w:rsid w:val="00973AE0"/>
    <w:rsid w:val="0098227C"/>
    <w:rsid w:val="0099280A"/>
    <w:rsid w:val="0099657D"/>
    <w:rsid w:val="009A0091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10B7C"/>
    <w:rsid w:val="00A11E6D"/>
    <w:rsid w:val="00A12B7B"/>
    <w:rsid w:val="00A16C9C"/>
    <w:rsid w:val="00A17581"/>
    <w:rsid w:val="00A20608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AD4"/>
    <w:rsid w:val="00A509C8"/>
    <w:rsid w:val="00A50A15"/>
    <w:rsid w:val="00A51296"/>
    <w:rsid w:val="00A51DB0"/>
    <w:rsid w:val="00A53D56"/>
    <w:rsid w:val="00A60D2F"/>
    <w:rsid w:val="00A62018"/>
    <w:rsid w:val="00A63211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B44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47F6"/>
    <w:rsid w:val="00B70AB6"/>
    <w:rsid w:val="00B737C2"/>
    <w:rsid w:val="00B76E9F"/>
    <w:rsid w:val="00B832EA"/>
    <w:rsid w:val="00B85E71"/>
    <w:rsid w:val="00B8737C"/>
    <w:rsid w:val="00BA01C9"/>
    <w:rsid w:val="00BA5230"/>
    <w:rsid w:val="00BA5A3A"/>
    <w:rsid w:val="00BB559A"/>
    <w:rsid w:val="00BB7643"/>
    <w:rsid w:val="00BB7E2A"/>
    <w:rsid w:val="00BC0FD1"/>
    <w:rsid w:val="00BC15F3"/>
    <w:rsid w:val="00BC3505"/>
    <w:rsid w:val="00BC395C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8BA"/>
    <w:rsid w:val="00C74B9E"/>
    <w:rsid w:val="00C76360"/>
    <w:rsid w:val="00C77A87"/>
    <w:rsid w:val="00C83941"/>
    <w:rsid w:val="00C85EEA"/>
    <w:rsid w:val="00C90B4F"/>
    <w:rsid w:val="00C94798"/>
    <w:rsid w:val="00C96F6A"/>
    <w:rsid w:val="00C97C80"/>
    <w:rsid w:val="00CA35F4"/>
    <w:rsid w:val="00CA3632"/>
    <w:rsid w:val="00CA5F71"/>
    <w:rsid w:val="00CA60A4"/>
    <w:rsid w:val="00CA6DA9"/>
    <w:rsid w:val="00CB4009"/>
    <w:rsid w:val="00CC4597"/>
    <w:rsid w:val="00CD4C32"/>
    <w:rsid w:val="00CD75DD"/>
    <w:rsid w:val="00CD7696"/>
    <w:rsid w:val="00CF1650"/>
    <w:rsid w:val="00CF604D"/>
    <w:rsid w:val="00D02964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4D3"/>
    <w:rsid w:val="00D55AD3"/>
    <w:rsid w:val="00D577F5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3384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5F1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442E"/>
    <w:rsid w:val="00F75277"/>
    <w:rsid w:val="00F76BC6"/>
    <w:rsid w:val="00F8614A"/>
    <w:rsid w:val="00F8661D"/>
    <w:rsid w:val="00F91BBE"/>
    <w:rsid w:val="00F922CA"/>
    <w:rsid w:val="00F93D56"/>
    <w:rsid w:val="00F94514"/>
    <w:rsid w:val="00FA33C3"/>
    <w:rsid w:val="00FA482D"/>
    <w:rsid w:val="00FA55F6"/>
    <w:rsid w:val="00FA5802"/>
    <w:rsid w:val="00FB1701"/>
    <w:rsid w:val="00FB405F"/>
    <w:rsid w:val="00FC3F86"/>
    <w:rsid w:val="00FD1EBC"/>
    <w:rsid w:val="00FE209D"/>
    <w:rsid w:val="00FE28E2"/>
    <w:rsid w:val="00FE2DED"/>
    <w:rsid w:val="00FE3F8F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5:docId w15:val="{DCDA1500-A083-45B3-9969-89EC9DA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7E65-6F76-48DE-8F75-B4C520DA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Muhammad Sajjad Kiani - Statistics &amp; DWH</cp:lastModifiedBy>
  <cp:revision>95</cp:revision>
  <cp:lastPrinted>2020-02-28T11:44:00Z</cp:lastPrinted>
  <dcterms:created xsi:type="dcterms:W3CDTF">2017-08-23T10:11:00Z</dcterms:created>
  <dcterms:modified xsi:type="dcterms:W3CDTF">2020-05-06T10:49:00Z</dcterms:modified>
</cp:coreProperties>
</file>